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EF6" w:rsidRPr="00C43312" w:rsidRDefault="004E5EF6" w:rsidP="00C43312">
      <w:pPr>
        <w:jc w:val="center"/>
        <w:rPr>
          <w:rFonts w:asciiTheme="majorHAnsi" w:hAnsiTheme="majorHAnsi"/>
          <w:b/>
        </w:rPr>
      </w:pPr>
      <w:r w:rsidRPr="00C43312">
        <w:rPr>
          <w:rFonts w:asciiTheme="majorHAnsi" w:hAnsiTheme="majorHAnsi"/>
          <w:b/>
        </w:rPr>
        <w:t>KLUBOVÉ</w:t>
      </w:r>
      <w:r w:rsidR="008A5E2C">
        <w:rPr>
          <w:rFonts w:asciiTheme="majorHAnsi" w:hAnsiTheme="majorHAnsi"/>
          <w:b/>
        </w:rPr>
        <w:t xml:space="preserve"> PODZIMNÍ</w:t>
      </w:r>
      <w:r w:rsidRPr="00C43312">
        <w:rPr>
          <w:rFonts w:asciiTheme="majorHAnsi" w:hAnsiTheme="majorHAnsi"/>
          <w:b/>
        </w:rPr>
        <w:t xml:space="preserve"> ZKOUŠKY</w:t>
      </w:r>
      <w:r w:rsidR="008A5E2C">
        <w:rPr>
          <w:rFonts w:asciiTheme="majorHAnsi" w:hAnsiTheme="majorHAnsi"/>
          <w:b/>
        </w:rPr>
        <w:t xml:space="preserve"> – </w:t>
      </w:r>
      <w:proofErr w:type="spellStart"/>
      <w:r w:rsidR="008A5E2C">
        <w:rPr>
          <w:rFonts w:asciiTheme="majorHAnsi" w:hAnsiTheme="majorHAnsi"/>
          <w:b/>
        </w:rPr>
        <w:t>Hostouň</w:t>
      </w:r>
      <w:proofErr w:type="spellEnd"/>
      <w:r w:rsidR="008A5E2C">
        <w:rPr>
          <w:rFonts w:asciiTheme="majorHAnsi" w:hAnsiTheme="majorHAnsi"/>
          <w:b/>
        </w:rPr>
        <w:t xml:space="preserve"> </w:t>
      </w:r>
      <w:proofErr w:type="gramStart"/>
      <w:r w:rsidR="008A5E2C">
        <w:rPr>
          <w:rFonts w:asciiTheme="majorHAnsi" w:hAnsiTheme="majorHAnsi"/>
          <w:b/>
        </w:rPr>
        <w:t>4.10.2015</w:t>
      </w:r>
      <w:proofErr w:type="gramEnd"/>
      <w:r w:rsidRPr="00C43312">
        <w:rPr>
          <w:rFonts w:asciiTheme="majorHAnsi" w:hAnsiTheme="majorHAnsi"/>
          <w:b/>
        </w:rPr>
        <w:t xml:space="preserve"> </w:t>
      </w:r>
    </w:p>
    <w:p w:rsidR="004E5EF6" w:rsidRPr="00C43312" w:rsidRDefault="004E5EF6">
      <w:pPr>
        <w:rPr>
          <w:sz w:val="6"/>
        </w:rPr>
      </w:pPr>
    </w:p>
    <w:tbl>
      <w:tblPr>
        <w:tblStyle w:val="Mkatabulky"/>
        <w:tblW w:w="14357" w:type="dxa"/>
        <w:jc w:val="center"/>
        <w:tblInd w:w="-1267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ayout w:type="fixed"/>
        <w:tblLook w:val="04A0"/>
      </w:tblPr>
      <w:tblGrid>
        <w:gridCol w:w="451"/>
        <w:gridCol w:w="2977"/>
        <w:gridCol w:w="1864"/>
        <w:gridCol w:w="567"/>
        <w:gridCol w:w="425"/>
        <w:gridCol w:w="851"/>
        <w:gridCol w:w="425"/>
        <w:gridCol w:w="425"/>
        <w:gridCol w:w="851"/>
        <w:gridCol w:w="425"/>
        <w:gridCol w:w="425"/>
        <w:gridCol w:w="567"/>
        <w:gridCol w:w="426"/>
        <w:gridCol w:w="567"/>
        <w:gridCol w:w="567"/>
        <w:gridCol w:w="567"/>
        <w:gridCol w:w="567"/>
        <w:gridCol w:w="1410"/>
      </w:tblGrid>
      <w:tr w:rsidR="002073FB" w:rsidTr="002073FB">
        <w:trPr>
          <w:cantSplit/>
          <w:trHeight w:val="2278"/>
          <w:jc w:val="center"/>
        </w:trPr>
        <w:tc>
          <w:tcPr>
            <w:tcW w:w="451" w:type="dxa"/>
            <w:textDirection w:val="btLr"/>
          </w:tcPr>
          <w:p w:rsidR="003E5DD9" w:rsidRPr="004E2A4F" w:rsidRDefault="003E5DD9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ČÍSLO LOSU</w:t>
            </w:r>
          </w:p>
          <w:p w:rsidR="003E5DD9" w:rsidRPr="004E2A4F" w:rsidRDefault="003E5DD9" w:rsidP="004E2A4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977" w:type="dxa"/>
            <w:textDirection w:val="btLr"/>
          </w:tcPr>
          <w:p w:rsidR="003E5DD9" w:rsidRPr="004E2A4F" w:rsidRDefault="003E5DD9" w:rsidP="004E2A4F">
            <w:pPr>
              <w:ind w:left="113" w:right="113"/>
              <w:rPr>
                <w:sz w:val="20"/>
                <w:szCs w:val="20"/>
              </w:rPr>
            </w:pPr>
          </w:p>
          <w:p w:rsidR="003E5DD9" w:rsidRPr="004E2A4F" w:rsidRDefault="003E5DD9" w:rsidP="004E2A4F">
            <w:pPr>
              <w:ind w:left="113" w:right="113"/>
              <w:rPr>
                <w:sz w:val="20"/>
                <w:szCs w:val="20"/>
              </w:rPr>
            </w:pPr>
          </w:p>
          <w:p w:rsidR="003E5DD9" w:rsidRPr="004E2A4F" w:rsidRDefault="003E5DD9" w:rsidP="004E2A4F">
            <w:pPr>
              <w:ind w:left="113" w:right="113"/>
              <w:rPr>
                <w:sz w:val="20"/>
                <w:szCs w:val="20"/>
              </w:rPr>
            </w:pPr>
          </w:p>
          <w:p w:rsidR="003E5DD9" w:rsidRPr="004E2A4F" w:rsidRDefault="003E5DD9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JMÉNO PSA</w:t>
            </w:r>
          </w:p>
          <w:p w:rsidR="003E5DD9" w:rsidRPr="004E2A4F" w:rsidRDefault="003E5DD9" w:rsidP="004E2A4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864" w:type="dxa"/>
            <w:textDirection w:val="btLr"/>
          </w:tcPr>
          <w:p w:rsidR="003E5DD9" w:rsidRDefault="003E5DD9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3E5DD9" w:rsidRDefault="003E5DD9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3E5DD9" w:rsidRPr="004E2A4F" w:rsidRDefault="003E5DD9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JMÉNO VŮDCE</w:t>
            </w:r>
          </w:p>
          <w:p w:rsidR="003E5DD9" w:rsidRPr="004E2A4F" w:rsidRDefault="003E5DD9" w:rsidP="004E2A4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3E5DD9" w:rsidRPr="004E2A4F" w:rsidRDefault="003E5DD9" w:rsidP="002073FB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PLEMENO</w:t>
            </w:r>
          </w:p>
        </w:tc>
        <w:tc>
          <w:tcPr>
            <w:tcW w:w="425" w:type="dxa"/>
            <w:textDirection w:val="btLr"/>
            <w:vAlign w:val="center"/>
          </w:tcPr>
          <w:p w:rsidR="003E5DD9" w:rsidRPr="004E2A4F" w:rsidRDefault="003E5DD9" w:rsidP="002073FB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NOS</w:t>
            </w:r>
          </w:p>
        </w:tc>
        <w:tc>
          <w:tcPr>
            <w:tcW w:w="851" w:type="dxa"/>
            <w:textDirection w:val="btLr"/>
          </w:tcPr>
          <w:p w:rsidR="003E5DD9" w:rsidRDefault="003E5DD9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HLASITOST</w:t>
            </w:r>
          </w:p>
          <w:p w:rsidR="003E5DD9" w:rsidRDefault="003E5DD9" w:rsidP="004E2A4F">
            <w:pPr>
              <w:ind w:left="113" w:right="113"/>
              <w:rPr>
                <w:sz w:val="20"/>
                <w:szCs w:val="20"/>
              </w:rPr>
            </w:pPr>
            <w:r w:rsidRPr="00C43312">
              <w:rPr>
                <w:sz w:val="20"/>
                <w:szCs w:val="20"/>
              </w:rPr>
              <w:t>a) jezevčíci</w:t>
            </w:r>
            <w:r>
              <w:rPr>
                <w:sz w:val="20"/>
                <w:szCs w:val="20"/>
              </w:rPr>
              <w:t>+JGT+honiči</w:t>
            </w:r>
          </w:p>
          <w:p w:rsidR="003E5DD9" w:rsidRPr="00C43312" w:rsidRDefault="003E5DD9" w:rsidP="004E2A4F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teriéři mimo JGT+V.sk.</w:t>
            </w:r>
          </w:p>
        </w:tc>
        <w:tc>
          <w:tcPr>
            <w:tcW w:w="425" w:type="dxa"/>
            <w:textDirection w:val="btLr"/>
            <w:vAlign w:val="center"/>
          </w:tcPr>
          <w:p w:rsidR="003E5DD9" w:rsidRPr="006B06CE" w:rsidRDefault="003E5DD9" w:rsidP="006B06CE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POSLUŠNOST</w:t>
            </w:r>
          </w:p>
        </w:tc>
        <w:tc>
          <w:tcPr>
            <w:tcW w:w="425" w:type="dxa"/>
            <w:textDirection w:val="btLr"/>
          </w:tcPr>
          <w:p w:rsidR="003E5DD9" w:rsidRPr="006B06CE" w:rsidRDefault="003E5DD9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CHOVÁNÍ PO VÝSTŘELU</w:t>
            </w:r>
          </w:p>
        </w:tc>
        <w:tc>
          <w:tcPr>
            <w:tcW w:w="851" w:type="dxa"/>
            <w:textDirection w:val="btLr"/>
          </w:tcPr>
          <w:p w:rsidR="003E5DD9" w:rsidRDefault="003E5DD9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VODĚNÍ</w:t>
            </w:r>
          </w:p>
          <w:p w:rsidR="003E5DD9" w:rsidRPr="006B06CE" w:rsidRDefault="003E5DD9" w:rsidP="004E2A4F">
            <w:pPr>
              <w:ind w:left="113" w:right="113"/>
              <w:rPr>
                <w:sz w:val="20"/>
                <w:szCs w:val="20"/>
              </w:rPr>
            </w:pPr>
            <w:r w:rsidRPr="006B06CE">
              <w:rPr>
                <w:sz w:val="20"/>
                <w:szCs w:val="20"/>
              </w:rPr>
              <w:t>a) na řemeni</w:t>
            </w:r>
          </w:p>
          <w:p w:rsidR="003E5DD9" w:rsidRPr="006B06CE" w:rsidRDefault="003E5DD9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sz w:val="20"/>
                <w:szCs w:val="20"/>
              </w:rPr>
              <w:t>b) volně</w:t>
            </w:r>
          </w:p>
        </w:tc>
        <w:tc>
          <w:tcPr>
            <w:tcW w:w="425" w:type="dxa"/>
            <w:textDirection w:val="btLr"/>
          </w:tcPr>
          <w:p w:rsidR="003E5DD9" w:rsidRPr="004E2A4F" w:rsidRDefault="003E5DD9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SLÍDĚNÍ</w:t>
            </w:r>
          </w:p>
        </w:tc>
        <w:tc>
          <w:tcPr>
            <w:tcW w:w="425" w:type="dxa"/>
            <w:textDirection w:val="btLr"/>
          </w:tcPr>
          <w:p w:rsidR="003E5DD9" w:rsidRPr="004E2A4F" w:rsidRDefault="003E5DD9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STOPA ŽIVÉ ZVĚŘE</w:t>
            </w:r>
          </w:p>
        </w:tc>
        <w:tc>
          <w:tcPr>
            <w:tcW w:w="567" w:type="dxa"/>
            <w:textDirection w:val="btLr"/>
            <w:vAlign w:val="center"/>
          </w:tcPr>
          <w:p w:rsidR="003E5DD9" w:rsidRPr="004E2A4F" w:rsidRDefault="003E5DD9" w:rsidP="002073FB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DOHLEDÁVKA A PŘINÁŠENÍ PERNATÉ</w:t>
            </w:r>
          </w:p>
        </w:tc>
        <w:tc>
          <w:tcPr>
            <w:tcW w:w="426" w:type="dxa"/>
            <w:textDirection w:val="btLr"/>
            <w:vAlign w:val="center"/>
          </w:tcPr>
          <w:p w:rsidR="003E5DD9" w:rsidRPr="009D2DB1" w:rsidRDefault="003E5DD9" w:rsidP="002073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VLEČKA SE SRSTNATOU</w:t>
            </w:r>
          </w:p>
        </w:tc>
        <w:tc>
          <w:tcPr>
            <w:tcW w:w="567" w:type="dxa"/>
            <w:textDirection w:val="btLr"/>
            <w:vAlign w:val="center"/>
          </w:tcPr>
          <w:p w:rsidR="003E5DD9" w:rsidRDefault="003E5DD9" w:rsidP="002073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PŘINÁŠENÍ KACHNY         </w:t>
            </w:r>
          </w:p>
          <w:p w:rsidR="003E5DD9" w:rsidRPr="009D2DB1" w:rsidRDefault="003E5DD9" w:rsidP="002073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Z HLUBOKÉ VODY</w:t>
            </w:r>
          </w:p>
        </w:tc>
        <w:tc>
          <w:tcPr>
            <w:tcW w:w="567" w:type="dxa"/>
            <w:textDirection w:val="btLr"/>
            <w:vAlign w:val="center"/>
          </w:tcPr>
          <w:p w:rsidR="003E5DD9" w:rsidRPr="009D2DB1" w:rsidRDefault="003E5DD9" w:rsidP="002073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BODY</w:t>
            </w:r>
          </w:p>
        </w:tc>
        <w:tc>
          <w:tcPr>
            <w:tcW w:w="567" w:type="dxa"/>
            <w:textDirection w:val="btLr"/>
            <w:vAlign w:val="center"/>
          </w:tcPr>
          <w:p w:rsidR="003E5DD9" w:rsidRPr="009D2DB1" w:rsidRDefault="003E5DD9" w:rsidP="002073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CENA</w:t>
            </w:r>
          </w:p>
        </w:tc>
        <w:tc>
          <w:tcPr>
            <w:tcW w:w="567" w:type="dxa"/>
            <w:textDirection w:val="btLr"/>
            <w:vAlign w:val="center"/>
          </w:tcPr>
          <w:p w:rsidR="003E5DD9" w:rsidRPr="009D2DB1" w:rsidRDefault="003E5DD9" w:rsidP="002073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POŘADÍ</w:t>
            </w:r>
          </w:p>
        </w:tc>
        <w:tc>
          <w:tcPr>
            <w:tcW w:w="1410" w:type="dxa"/>
            <w:textDirection w:val="btLr"/>
            <w:vAlign w:val="center"/>
          </w:tcPr>
          <w:p w:rsidR="003E5DD9" w:rsidRPr="009D2DB1" w:rsidRDefault="003E5DD9" w:rsidP="002073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TITUL</w:t>
            </w:r>
          </w:p>
        </w:tc>
      </w:tr>
      <w:tr w:rsidR="002073FB" w:rsidTr="002073FB">
        <w:trPr>
          <w:trHeight w:val="454"/>
          <w:jc w:val="center"/>
        </w:trPr>
        <w:tc>
          <w:tcPr>
            <w:tcW w:w="451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3E5DD9" w:rsidRPr="00CE7CDB" w:rsidRDefault="002073FB" w:rsidP="00CE7C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IDOL Z ŘEZBOVA DVORA</w:t>
            </w:r>
          </w:p>
        </w:tc>
        <w:tc>
          <w:tcPr>
            <w:tcW w:w="1864" w:type="dxa"/>
            <w:vAlign w:val="center"/>
          </w:tcPr>
          <w:p w:rsidR="003E5DD9" w:rsidRPr="004E2A4F" w:rsidRDefault="002073FB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 Buk</w:t>
            </w:r>
          </w:p>
        </w:tc>
        <w:tc>
          <w:tcPr>
            <w:tcW w:w="567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25" w:type="dxa"/>
            <w:vAlign w:val="center"/>
          </w:tcPr>
          <w:p w:rsidR="003E5DD9" w:rsidRPr="004E2A4F" w:rsidRDefault="002073F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3E5DD9" w:rsidRPr="004E2A4F" w:rsidRDefault="002073F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3E5DD9" w:rsidRPr="004E2A4F" w:rsidRDefault="002073F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3E5DD9" w:rsidRPr="004E2A4F" w:rsidRDefault="002073F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3E5DD9" w:rsidRPr="004E2A4F" w:rsidRDefault="002073FB" w:rsidP="003936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4</w:t>
            </w:r>
          </w:p>
        </w:tc>
        <w:tc>
          <w:tcPr>
            <w:tcW w:w="425" w:type="dxa"/>
            <w:vAlign w:val="center"/>
          </w:tcPr>
          <w:p w:rsidR="003E5DD9" w:rsidRPr="004E2A4F" w:rsidRDefault="002073F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3E5DD9" w:rsidRPr="004E2A4F" w:rsidRDefault="002073F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E5DD9" w:rsidRPr="004E2A4F" w:rsidRDefault="002073F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:rsidR="003E5DD9" w:rsidRPr="004E2A4F" w:rsidRDefault="002073F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E5DD9" w:rsidRPr="004E2A4F" w:rsidRDefault="002073F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E5DD9" w:rsidRPr="004E2A4F" w:rsidRDefault="002073F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</w:t>
            </w:r>
          </w:p>
        </w:tc>
        <w:tc>
          <w:tcPr>
            <w:tcW w:w="567" w:type="dxa"/>
            <w:vAlign w:val="center"/>
          </w:tcPr>
          <w:p w:rsidR="003E5DD9" w:rsidRPr="002073FB" w:rsidRDefault="002073FB" w:rsidP="009D2DB1">
            <w:pPr>
              <w:jc w:val="center"/>
              <w:rPr>
                <w:sz w:val="20"/>
                <w:szCs w:val="20"/>
              </w:rPr>
            </w:pPr>
            <w:proofErr w:type="gramStart"/>
            <w:r w:rsidRPr="002073FB"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567" w:type="dxa"/>
            <w:vAlign w:val="center"/>
          </w:tcPr>
          <w:p w:rsidR="003E5DD9" w:rsidRPr="00631AFA" w:rsidRDefault="003E5DD9" w:rsidP="009D2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:rsidR="003E5DD9" w:rsidRPr="00631AFA" w:rsidRDefault="003E5DD9" w:rsidP="009D2D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3FB" w:rsidTr="002073FB">
        <w:trPr>
          <w:trHeight w:val="454"/>
          <w:jc w:val="center"/>
        </w:trPr>
        <w:tc>
          <w:tcPr>
            <w:tcW w:w="451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3E5DD9" w:rsidRPr="00CE7CDB" w:rsidRDefault="002073FB" w:rsidP="00CE7C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KLÁRA Z ŘEZBOVA DVORA</w:t>
            </w:r>
          </w:p>
        </w:tc>
        <w:tc>
          <w:tcPr>
            <w:tcW w:w="1864" w:type="dxa"/>
            <w:vAlign w:val="center"/>
          </w:tcPr>
          <w:p w:rsidR="003E5DD9" w:rsidRPr="004E2A4F" w:rsidRDefault="002073FB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Stanislav Řehák</w:t>
            </w:r>
          </w:p>
        </w:tc>
        <w:tc>
          <w:tcPr>
            <w:tcW w:w="567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25" w:type="dxa"/>
            <w:vAlign w:val="center"/>
          </w:tcPr>
          <w:p w:rsidR="003E5DD9" w:rsidRPr="004E2A4F" w:rsidRDefault="002073F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3E5DD9" w:rsidRPr="004E2A4F" w:rsidRDefault="002073F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3E5DD9" w:rsidRPr="004E2A4F" w:rsidRDefault="002073F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3E5DD9" w:rsidRPr="004E2A4F" w:rsidRDefault="002073F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3E5DD9" w:rsidRPr="004E2A4F" w:rsidRDefault="002073F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3</w:t>
            </w:r>
          </w:p>
        </w:tc>
        <w:tc>
          <w:tcPr>
            <w:tcW w:w="425" w:type="dxa"/>
            <w:vAlign w:val="center"/>
          </w:tcPr>
          <w:p w:rsidR="003E5DD9" w:rsidRPr="004E2A4F" w:rsidRDefault="002073F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3E5DD9" w:rsidRPr="004E2A4F" w:rsidRDefault="002073F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E5DD9" w:rsidRPr="004E2A4F" w:rsidRDefault="002073F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3E5DD9" w:rsidRPr="004E2A4F" w:rsidRDefault="002073F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3E5DD9" w:rsidRPr="004E2A4F" w:rsidRDefault="002073F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3E5DD9" w:rsidRPr="004E2A4F" w:rsidRDefault="002073F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</w:t>
            </w:r>
          </w:p>
        </w:tc>
        <w:tc>
          <w:tcPr>
            <w:tcW w:w="567" w:type="dxa"/>
            <w:vAlign w:val="center"/>
          </w:tcPr>
          <w:p w:rsidR="003E5DD9" w:rsidRPr="002073FB" w:rsidRDefault="002073FB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567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</w:tr>
      <w:tr w:rsidR="002073FB" w:rsidTr="002073FB">
        <w:trPr>
          <w:trHeight w:val="454"/>
          <w:jc w:val="center"/>
        </w:trPr>
        <w:tc>
          <w:tcPr>
            <w:tcW w:w="451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3E5DD9" w:rsidRPr="00CE7CDB" w:rsidRDefault="002073FB" w:rsidP="00CE7C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KIKA Z CHODOVSKÉ NÁVSI</w:t>
            </w:r>
          </w:p>
        </w:tc>
        <w:tc>
          <w:tcPr>
            <w:tcW w:w="1864" w:type="dxa"/>
            <w:vAlign w:val="center"/>
          </w:tcPr>
          <w:p w:rsidR="003E5DD9" w:rsidRPr="004E2A4F" w:rsidRDefault="002073FB" w:rsidP="00F94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Klučina</w:t>
            </w:r>
          </w:p>
        </w:tc>
        <w:tc>
          <w:tcPr>
            <w:tcW w:w="567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25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3E5DD9" w:rsidRPr="004E2A4F" w:rsidRDefault="003E5DD9" w:rsidP="0089360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E5DD9" w:rsidRPr="004E2A4F" w:rsidRDefault="003E5DD9" w:rsidP="005D7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5DD9" w:rsidRPr="002073FB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5DD9" w:rsidRPr="00631AFA" w:rsidRDefault="003E5DD9" w:rsidP="009D2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:rsidR="003E5DD9" w:rsidRPr="002073FB" w:rsidRDefault="002073FB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2073FB">
              <w:rPr>
                <w:b/>
                <w:color w:val="FF0000"/>
                <w:sz w:val="20"/>
                <w:szCs w:val="20"/>
              </w:rPr>
              <w:t>ODVOLAL</w:t>
            </w:r>
          </w:p>
        </w:tc>
      </w:tr>
      <w:tr w:rsidR="002073FB" w:rsidTr="002073FB">
        <w:trPr>
          <w:trHeight w:val="454"/>
          <w:jc w:val="center"/>
        </w:trPr>
        <w:tc>
          <w:tcPr>
            <w:tcW w:w="451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3E5DD9" w:rsidRPr="00CE7CDB" w:rsidRDefault="003E5DD9" w:rsidP="004E2A4F">
            <w:pPr>
              <w:rPr>
                <w:b/>
                <w:sz w:val="20"/>
                <w:szCs w:val="20"/>
              </w:rPr>
            </w:pPr>
          </w:p>
        </w:tc>
        <w:tc>
          <w:tcPr>
            <w:tcW w:w="1864" w:type="dxa"/>
            <w:vAlign w:val="center"/>
          </w:tcPr>
          <w:p w:rsidR="003E5DD9" w:rsidRPr="004E2A4F" w:rsidRDefault="003E5DD9" w:rsidP="005903C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5DD9" w:rsidRPr="002073FB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</w:tr>
      <w:tr w:rsidR="002073FB" w:rsidTr="002073FB">
        <w:trPr>
          <w:trHeight w:val="454"/>
          <w:jc w:val="center"/>
        </w:trPr>
        <w:tc>
          <w:tcPr>
            <w:tcW w:w="451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3E5DD9" w:rsidRPr="00CE7CDB" w:rsidRDefault="003E5DD9" w:rsidP="004E2A4F">
            <w:pPr>
              <w:rPr>
                <w:b/>
                <w:sz w:val="20"/>
                <w:szCs w:val="20"/>
              </w:rPr>
            </w:pPr>
          </w:p>
        </w:tc>
        <w:tc>
          <w:tcPr>
            <w:tcW w:w="1864" w:type="dxa"/>
            <w:vAlign w:val="center"/>
          </w:tcPr>
          <w:p w:rsidR="003E5DD9" w:rsidRPr="004E2A4F" w:rsidRDefault="003E5DD9" w:rsidP="005903C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E5DD9" w:rsidRPr="004E2A4F" w:rsidRDefault="003E5DD9" w:rsidP="004F0F3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5DD9" w:rsidRPr="002073FB" w:rsidRDefault="003E5DD9" w:rsidP="00774CD9">
            <w:pPr>
              <w:ind w:left="5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5DD9" w:rsidRPr="0089360E" w:rsidRDefault="003E5DD9" w:rsidP="00774CD9">
            <w:pPr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:rsidR="003E5DD9" w:rsidRPr="0089360E" w:rsidRDefault="003E5DD9" w:rsidP="00774CD9">
            <w:pPr>
              <w:ind w:left="5"/>
              <w:jc w:val="center"/>
              <w:rPr>
                <w:b/>
                <w:sz w:val="20"/>
                <w:szCs w:val="20"/>
              </w:rPr>
            </w:pPr>
          </w:p>
        </w:tc>
      </w:tr>
      <w:tr w:rsidR="002073FB" w:rsidTr="002073FB">
        <w:trPr>
          <w:trHeight w:val="454"/>
          <w:jc w:val="center"/>
        </w:trPr>
        <w:tc>
          <w:tcPr>
            <w:tcW w:w="451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3E5DD9" w:rsidRPr="00CE7CDB" w:rsidRDefault="003E5DD9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1864" w:type="dxa"/>
            <w:vAlign w:val="center"/>
          </w:tcPr>
          <w:p w:rsidR="003E5DD9" w:rsidRPr="004E2A4F" w:rsidRDefault="003E5DD9" w:rsidP="005903C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5DD9" w:rsidRPr="002073FB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</w:tr>
      <w:tr w:rsidR="002073FB" w:rsidTr="002073FB">
        <w:trPr>
          <w:trHeight w:val="454"/>
          <w:jc w:val="center"/>
        </w:trPr>
        <w:tc>
          <w:tcPr>
            <w:tcW w:w="451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3E5DD9" w:rsidRPr="00CE7CDB" w:rsidRDefault="003E5DD9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1864" w:type="dxa"/>
            <w:vAlign w:val="center"/>
          </w:tcPr>
          <w:p w:rsidR="003E5DD9" w:rsidRPr="004E2A4F" w:rsidRDefault="003E5DD9" w:rsidP="005903C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5DD9" w:rsidRPr="002073FB" w:rsidRDefault="003E5DD9" w:rsidP="009D2DB1">
            <w:pPr>
              <w:jc w:val="center"/>
              <w:rPr>
                <w:color w:val="0066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5DD9" w:rsidRPr="00F409E9" w:rsidRDefault="003E5DD9" w:rsidP="009D2DB1">
            <w:pPr>
              <w:jc w:val="center"/>
              <w:rPr>
                <w:b/>
                <w:color w:val="006600"/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:rsidR="003E5DD9" w:rsidRPr="00F409E9" w:rsidRDefault="003E5DD9" w:rsidP="009D2DB1">
            <w:pPr>
              <w:jc w:val="center"/>
              <w:rPr>
                <w:b/>
                <w:color w:val="006600"/>
                <w:sz w:val="20"/>
                <w:szCs w:val="20"/>
              </w:rPr>
            </w:pPr>
          </w:p>
        </w:tc>
      </w:tr>
      <w:tr w:rsidR="002073FB" w:rsidTr="002073FB">
        <w:trPr>
          <w:trHeight w:val="454"/>
          <w:jc w:val="center"/>
        </w:trPr>
        <w:tc>
          <w:tcPr>
            <w:tcW w:w="451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3E5DD9" w:rsidRPr="00CE7CDB" w:rsidRDefault="003E5DD9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1864" w:type="dxa"/>
            <w:vAlign w:val="center"/>
          </w:tcPr>
          <w:p w:rsidR="003E5DD9" w:rsidRPr="004E2A4F" w:rsidRDefault="003E5DD9" w:rsidP="005903C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5DD9" w:rsidRPr="002073FB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5DD9" w:rsidRPr="00F409E9" w:rsidRDefault="003E5DD9" w:rsidP="009D2D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:rsidR="003E5DD9" w:rsidRPr="00F409E9" w:rsidRDefault="003E5DD9" w:rsidP="009D2D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3FB" w:rsidTr="002073FB">
        <w:trPr>
          <w:trHeight w:val="454"/>
          <w:jc w:val="center"/>
        </w:trPr>
        <w:tc>
          <w:tcPr>
            <w:tcW w:w="451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977" w:type="dxa"/>
            <w:vAlign w:val="center"/>
          </w:tcPr>
          <w:p w:rsidR="003E5DD9" w:rsidRPr="00CE7CDB" w:rsidRDefault="003E5DD9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1864" w:type="dxa"/>
            <w:vAlign w:val="center"/>
          </w:tcPr>
          <w:p w:rsidR="003E5DD9" w:rsidRDefault="003E5DD9" w:rsidP="005903C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5DD9" w:rsidRPr="002073FB" w:rsidRDefault="003E5DD9" w:rsidP="009D2D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5DD9" w:rsidRDefault="003E5DD9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:rsidR="003E5DD9" w:rsidRDefault="003E5DD9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2073FB" w:rsidTr="002073FB">
        <w:trPr>
          <w:trHeight w:val="454"/>
          <w:jc w:val="center"/>
        </w:trPr>
        <w:tc>
          <w:tcPr>
            <w:tcW w:w="451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7" w:type="dxa"/>
            <w:vAlign w:val="center"/>
          </w:tcPr>
          <w:p w:rsidR="003E5DD9" w:rsidRPr="00CE7CDB" w:rsidRDefault="003E5DD9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1864" w:type="dxa"/>
            <w:vAlign w:val="center"/>
          </w:tcPr>
          <w:p w:rsidR="003E5DD9" w:rsidRDefault="003E5DD9" w:rsidP="005903C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5DD9" w:rsidRPr="002073FB" w:rsidRDefault="003E5DD9" w:rsidP="009D2D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5DD9" w:rsidRDefault="003E5DD9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:rsidR="003E5DD9" w:rsidRDefault="003E5DD9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2073FB" w:rsidTr="002073FB">
        <w:trPr>
          <w:trHeight w:val="454"/>
          <w:jc w:val="center"/>
        </w:trPr>
        <w:tc>
          <w:tcPr>
            <w:tcW w:w="451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7" w:type="dxa"/>
            <w:vAlign w:val="center"/>
          </w:tcPr>
          <w:p w:rsidR="003E5DD9" w:rsidRPr="00CE7CDB" w:rsidRDefault="003E5DD9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1864" w:type="dxa"/>
            <w:vAlign w:val="center"/>
          </w:tcPr>
          <w:p w:rsidR="003E5DD9" w:rsidRDefault="003E5DD9" w:rsidP="005903C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5DD9" w:rsidRPr="002073FB" w:rsidRDefault="003E5DD9" w:rsidP="009D2DB1">
            <w:pPr>
              <w:jc w:val="center"/>
              <w:rPr>
                <w:color w:val="FF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67" w:type="dxa"/>
            <w:vAlign w:val="center"/>
          </w:tcPr>
          <w:p w:rsidR="003E5DD9" w:rsidRDefault="003E5DD9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:rsidR="003E5DD9" w:rsidRDefault="003E5DD9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2073FB" w:rsidTr="002073FB">
        <w:trPr>
          <w:trHeight w:val="454"/>
          <w:jc w:val="center"/>
        </w:trPr>
        <w:tc>
          <w:tcPr>
            <w:tcW w:w="451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7" w:type="dxa"/>
            <w:vAlign w:val="center"/>
          </w:tcPr>
          <w:p w:rsidR="003E5DD9" w:rsidRPr="00CE7CDB" w:rsidRDefault="003E5DD9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1864" w:type="dxa"/>
            <w:vAlign w:val="center"/>
          </w:tcPr>
          <w:p w:rsidR="003E5DD9" w:rsidRDefault="003E5DD9" w:rsidP="005903C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5DD9" w:rsidRPr="002073FB" w:rsidRDefault="003E5DD9" w:rsidP="009D2D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5DD9" w:rsidRDefault="003E5DD9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:rsidR="003E5DD9" w:rsidRDefault="003E5DD9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2073FB" w:rsidTr="002073FB">
        <w:trPr>
          <w:trHeight w:val="454"/>
          <w:jc w:val="center"/>
        </w:trPr>
        <w:tc>
          <w:tcPr>
            <w:tcW w:w="451" w:type="dxa"/>
            <w:vAlign w:val="center"/>
          </w:tcPr>
          <w:p w:rsidR="003E5DD9" w:rsidRPr="004E2A4F" w:rsidRDefault="003E5DD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7" w:type="dxa"/>
            <w:vAlign w:val="center"/>
          </w:tcPr>
          <w:p w:rsidR="003E5DD9" w:rsidRPr="00631AFA" w:rsidRDefault="003E5DD9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1864" w:type="dxa"/>
            <w:vAlign w:val="center"/>
          </w:tcPr>
          <w:p w:rsidR="003E5DD9" w:rsidRDefault="003E5DD9" w:rsidP="005903C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5DD9" w:rsidRPr="002073FB" w:rsidRDefault="003E5DD9" w:rsidP="009D2D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5DD9" w:rsidRDefault="003E5DD9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:rsidR="003E5DD9" w:rsidRDefault="003E5DD9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2073FB" w:rsidTr="002073FB">
        <w:trPr>
          <w:trHeight w:val="454"/>
          <w:jc w:val="center"/>
        </w:trPr>
        <w:tc>
          <w:tcPr>
            <w:tcW w:w="451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7" w:type="dxa"/>
            <w:vAlign w:val="center"/>
          </w:tcPr>
          <w:p w:rsidR="003E5DD9" w:rsidRPr="00870EEC" w:rsidRDefault="003E5DD9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1864" w:type="dxa"/>
            <w:vAlign w:val="center"/>
          </w:tcPr>
          <w:p w:rsidR="003E5DD9" w:rsidRDefault="003E5DD9" w:rsidP="005903C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5DD9" w:rsidRPr="002073FB" w:rsidRDefault="003E5DD9" w:rsidP="009D2D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5DD9" w:rsidRDefault="003E5DD9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:rsidR="003E5DD9" w:rsidRDefault="003E5DD9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2073FB" w:rsidTr="002073FB">
        <w:trPr>
          <w:trHeight w:val="454"/>
          <w:jc w:val="center"/>
        </w:trPr>
        <w:tc>
          <w:tcPr>
            <w:tcW w:w="451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7" w:type="dxa"/>
            <w:vAlign w:val="center"/>
          </w:tcPr>
          <w:p w:rsidR="003E5DD9" w:rsidRDefault="003E5DD9" w:rsidP="005903C0">
            <w:pPr>
              <w:rPr>
                <w:sz w:val="20"/>
                <w:szCs w:val="20"/>
              </w:rPr>
            </w:pPr>
          </w:p>
        </w:tc>
        <w:tc>
          <w:tcPr>
            <w:tcW w:w="1864" w:type="dxa"/>
            <w:vAlign w:val="center"/>
          </w:tcPr>
          <w:p w:rsidR="003E5DD9" w:rsidRDefault="003E5DD9" w:rsidP="005903C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5DD9" w:rsidRDefault="003E5DD9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5DD9" w:rsidRPr="002073FB" w:rsidRDefault="003E5DD9" w:rsidP="009D2D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E5DD9" w:rsidRDefault="003E5DD9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:rsidR="003E5DD9" w:rsidRDefault="003E5DD9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5B0A3F" w:rsidRDefault="005B0A3F" w:rsidP="006B06CE"/>
    <w:sectPr w:rsidR="005B0A3F" w:rsidSect="00C43312">
      <w:pgSz w:w="16838" w:h="11906" w:orient="landscape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204" w:rsidRDefault="002C6204" w:rsidP="00C43312">
      <w:r>
        <w:separator/>
      </w:r>
    </w:p>
  </w:endnote>
  <w:endnote w:type="continuationSeparator" w:id="0">
    <w:p w:rsidR="002C6204" w:rsidRDefault="002C6204" w:rsidP="00C433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204" w:rsidRDefault="002C6204" w:rsidP="00C43312">
      <w:r>
        <w:separator/>
      </w:r>
    </w:p>
  </w:footnote>
  <w:footnote w:type="continuationSeparator" w:id="0">
    <w:p w:rsidR="002C6204" w:rsidRDefault="002C6204" w:rsidP="00C433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31AA"/>
    <w:multiLevelType w:val="hybridMultilevel"/>
    <w:tmpl w:val="B8868CD0"/>
    <w:lvl w:ilvl="0" w:tplc="ADD8DDE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F08B5"/>
    <w:multiLevelType w:val="hybridMultilevel"/>
    <w:tmpl w:val="671E423A"/>
    <w:lvl w:ilvl="0" w:tplc="CE16BD16">
      <w:start w:val="4"/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">
    <w:nsid w:val="546F72A1"/>
    <w:multiLevelType w:val="hybridMultilevel"/>
    <w:tmpl w:val="2B9EBF16"/>
    <w:lvl w:ilvl="0" w:tplc="DBC814F4">
      <w:start w:val="4"/>
      <w:numFmt w:val="bullet"/>
      <w:lvlText w:val="-"/>
      <w:lvlJc w:val="left"/>
      <w:pPr>
        <w:ind w:left="63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73C9"/>
    <w:rsid w:val="000112B1"/>
    <w:rsid w:val="0002531F"/>
    <w:rsid w:val="000673C9"/>
    <w:rsid w:val="00110945"/>
    <w:rsid w:val="00126217"/>
    <w:rsid w:val="002073FB"/>
    <w:rsid w:val="002C6204"/>
    <w:rsid w:val="003343BD"/>
    <w:rsid w:val="00371007"/>
    <w:rsid w:val="0039364B"/>
    <w:rsid w:val="003E5DD9"/>
    <w:rsid w:val="004E2A4F"/>
    <w:rsid w:val="004E5EF6"/>
    <w:rsid w:val="004F0F3A"/>
    <w:rsid w:val="00503547"/>
    <w:rsid w:val="005903C0"/>
    <w:rsid w:val="005B0A3F"/>
    <w:rsid w:val="005B3BE6"/>
    <w:rsid w:val="005D72D2"/>
    <w:rsid w:val="00631AFA"/>
    <w:rsid w:val="006357A6"/>
    <w:rsid w:val="006958CB"/>
    <w:rsid w:val="006A2238"/>
    <w:rsid w:val="006B06CE"/>
    <w:rsid w:val="006C2A22"/>
    <w:rsid w:val="006E33CB"/>
    <w:rsid w:val="006F5F0B"/>
    <w:rsid w:val="007304F8"/>
    <w:rsid w:val="00774CD9"/>
    <w:rsid w:val="007C3AD4"/>
    <w:rsid w:val="00870EEC"/>
    <w:rsid w:val="0089360E"/>
    <w:rsid w:val="00896A74"/>
    <w:rsid w:val="008A5E2C"/>
    <w:rsid w:val="00991666"/>
    <w:rsid w:val="009D2DB1"/>
    <w:rsid w:val="009E43C0"/>
    <w:rsid w:val="00AF730A"/>
    <w:rsid w:val="00BC29B5"/>
    <w:rsid w:val="00C43312"/>
    <w:rsid w:val="00CE7CDB"/>
    <w:rsid w:val="00DB425B"/>
    <w:rsid w:val="00E04291"/>
    <w:rsid w:val="00F017CB"/>
    <w:rsid w:val="00F355BF"/>
    <w:rsid w:val="00F409E9"/>
    <w:rsid w:val="00F70E8E"/>
    <w:rsid w:val="00F94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04F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73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9D2D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3312"/>
  </w:style>
  <w:style w:type="paragraph" w:styleId="Zpat">
    <w:name w:val="footer"/>
    <w:basedOn w:val="Normln"/>
    <w:link w:val="Zpat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33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73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9D2D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3312"/>
  </w:style>
  <w:style w:type="paragraph" w:styleId="Zpat">
    <w:name w:val="footer"/>
    <w:basedOn w:val="Normln"/>
    <w:link w:val="Zpat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33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Kalas</dc:creator>
  <cp:lastModifiedBy>Petr</cp:lastModifiedBy>
  <cp:revision>3</cp:revision>
  <cp:lastPrinted>2015-04-13T07:36:00Z</cp:lastPrinted>
  <dcterms:created xsi:type="dcterms:W3CDTF">2015-10-08T11:31:00Z</dcterms:created>
  <dcterms:modified xsi:type="dcterms:W3CDTF">2015-10-08T11:49:00Z</dcterms:modified>
</cp:coreProperties>
</file>